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2" w:rsidRDefault="00FE4631">
      <w:r>
        <w:t xml:space="preserve">Formulier </w:t>
      </w:r>
      <w:r w:rsidR="00F549A6">
        <w:t xml:space="preserve">voormalig werknemer </w:t>
      </w:r>
      <w:r>
        <w:t xml:space="preserve">aanvraag tegemoetkoming </w:t>
      </w:r>
      <w:proofErr w:type="gramStart"/>
      <w:r>
        <w:t xml:space="preserve">ORT </w:t>
      </w:r>
      <w:r w:rsidR="0076412A">
        <w:t xml:space="preserve"> </w:t>
      </w:r>
      <w:proofErr w:type="gramEnd"/>
      <w:r w:rsidR="0076412A">
        <w:t xml:space="preserve">cao </w:t>
      </w:r>
      <w:r w:rsidR="004F68C4">
        <w:t>GGZ</w:t>
      </w:r>
      <w:r w:rsidR="0076412A">
        <w:t>:</w:t>
      </w:r>
    </w:p>
    <w:p w:rsidR="00FE4631" w:rsidRDefault="00FE4631"/>
    <w:p w:rsidR="00FE4631" w:rsidRDefault="00B54FCA">
      <w:r>
        <w:t>A</w:t>
      </w:r>
      <w:r w:rsidR="0075088D">
        <w:t>anvrager</w:t>
      </w:r>
      <w:r w:rsidR="0076412A">
        <w:t>:</w:t>
      </w:r>
    </w:p>
    <w:p w:rsidR="0076412A" w:rsidRDefault="00F549A6">
      <w:r>
        <w:t>Voor</w:t>
      </w:r>
      <w:r w:rsidR="0076412A">
        <w:t>nam</w:t>
      </w:r>
      <w:r>
        <w:t>en</w:t>
      </w:r>
      <w:r w:rsidR="0076412A">
        <w:t>:</w:t>
      </w:r>
      <w:r w:rsidR="009324C4">
        <w:t xml:space="preserve"> </w:t>
      </w:r>
      <w:r w:rsidR="0076412A">
        <w:tab/>
      </w:r>
      <w:r w:rsidR="0076412A">
        <w:tab/>
        <w:t>…………………………………………………………………………………………</w:t>
      </w:r>
      <w:proofErr w:type="gramStart"/>
      <w:r w:rsidR="0076412A">
        <w:t>..</w:t>
      </w:r>
      <w:proofErr w:type="gramEnd"/>
    </w:p>
    <w:p w:rsidR="0076412A" w:rsidRDefault="00F549A6">
      <w:r>
        <w:t>Achterna</w:t>
      </w:r>
      <w:r w:rsidR="0076412A">
        <w:t>m</w:t>
      </w:r>
      <w:r>
        <w:t>en</w:t>
      </w:r>
      <w:r w:rsidR="0076412A">
        <w:t>:</w:t>
      </w:r>
      <w:r w:rsidR="009324C4">
        <w:t xml:space="preserve"> </w:t>
      </w:r>
      <w:r w:rsidR="0076412A">
        <w:tab/>
      </w:r>
      <w:r w:rsidR="0076412A">
        <w:tab/>
        <w:t>…………………………………………………………………………………………</w:t>
      </w:r>
      <w:proofErr w:type="gramStart"/>
      <w:r w:rsidR="0076412A">
        <w:t>..</w:t>
      </w:r>
      <w:proofErr w:type="gramEnd"/>
    </w:p>
    <w:p w:rsidR="00B54FCA" w:rsidRDefault="00B54FCA">
      <w:r>
        <w:t>Straat en huisnummer</w:t>
      </w:r>
      <w:proofErr w:type="gramStart"/>
      <w:r>
        <w:t>:</w:t>
      </w:r>
      <w:proofErr w:type="gramEnd"/>
      <w:r>
        <w:tab/>
        <w:t>…………………………………………………………………………………………….</w:t>
      </w:r>
    </w:p>
    <w:p w:rsidR="00B54FCA" w:rsidRDefault="00B54FCA">
      <w:r>
        <w:t>Postcode/woonplaats:</w:t>
      </w:r>
      <w:r w:rsidR="009324C4">
        <w:t xml:space="preserve"> </w:t>
      </w:r>
      <w:r>
        <w:t>……………………………………………………………………………………………</w:t>
      </w:r>
      <w:proofErr w:type="gramStart"/>
      <w:r>
        <w:t>..</w:t>
      </w:r>
      <w:proofErr w:type="gramEnd"/>
    </w:p>
    <w:p w:rsidR="00FE4631" w:rsidRDefault="00F549A6">
      <w:r>
        <w:t>Geboortedatum</w:t>
      </w:r>
      <w:proofErr w:type="gramStart"/>
      <w:r>
        <w:t>:</w:t>
      </w:r>
      <w:proofErr w:type="gramEnd"/>
      <w:r>
        <w:tab/>
        <w:t>…………………………………………………………………………….(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:rsidR="00F549A6" w:rsidRDefault="00F549A6">
      <w:r>
        <w:t>Personeelsnummer:</w:t>
      </w:r>
      <w:r w:rsidR="009324C4">
        <w:t xml:space="preserve"> </w:t>
      </w:r>
      <w:r>
        <w:tab/>
        <w:t>……………………………………………………………………………………………</w:t>
      </w:r>
    </w:p>
    <w:p w:rsidR="00B54FCA" w:rsidRDefault="00790919">
      <w:r>
        <w:t>IBAN/ Bankrekeningnummer:</w:t>
      </w:r>
      <w:r w:rsidR="009324C4">
        <w:t xml:space="preserve"> </w:t>
      </w:r>
      <w:r w:rsidR="00B54FCA">
        <w:t>……………………………………………………………………………………</w:t>
      </w:r>
    </w:p>
    <w:p w:rsidR="00B54FCA" w:rsidRDefault="00B54FCA">
      <w:r>
        <w:t>Emailadres:</w:t>
      </w:r>
      <w:r w:rsidR="009324C4">
        <w:t xml:space="preserve"> </w:t>
      </w:r>
      <w:r>
        <w:tab/>
      </w:r>
      <w:r w:rsidR="00FA3399">
        <w:tab/>
        <w:t>…………………………………………………………………………………………</w:t>
      </w:r>
      <w:r w:rsidR="00790919">
        <w:t>…</w:t>
      </w:r>
      <w:proofErr w:type="gramStart"/>
      <w:r w:rsidR="00790919">
        <w:t>.</w:t>
      </w:r>
      <w:r w:rsidR="00FA3399">
        <w:t>.</w:t>
      </w:r>
      <w:proofErr w:type="gramEnd"/>
    </w:p>
    <w:p w:rsidR="00F549A6" w:rsidRDefault="00F549A6"/>
    <w:p w:rsidR="00F549A6" w:rsidRDefault="00F549A6">
      <w:r>
        <w:t xml:space="preserve"> </w:t>
      </w:r>
      <w:r w:rsidR="0051518C">
        <w:t>Functie</w:t>
      </w:r>
      <w:proofErr w:type="gramStart"/>
      <w:r w:rsidR="0051518C">
        <w:t>:</w:t>
      </w:r>
      <w:proofErr w:type="gramEnd"/>
      <w:r w:rsidR="0051518C">
        <w:tab/>
      </w:r>
      <w:r w:rsidR="0051518C">
        <w:tab/>
        <w:t>…………………………………………………………………………………</w:t>
      </w:r>
      <w:r w:rsidR="00790919">
        <w:t>…………….</w:t>
      </w:r>
    </w:p>
    <w:p w:rsidR="0051518C" w:rsidRDefault="0051518C" w:rsidP="0051518C"/>
    <w:p w:rsidR="00EF04BF" w:rsidRDefault="0051518C" w:rsidP="004F68C4">
      <w:r>
        <w:t>Bedrijfsonderdeel:</w:t>
      </w:r>
      <w:r w:rsidR="009324C4">
        <w:t xml:space="preserve"> </w:t>
      </w:r>
      <w:r>
        <w:tab/>
      </w:r>
      <w:r w:rsidR="004F68C4">
        <w:t xml:space="preserve">GGZ </w:t>
      </w:r>
    </w:p>
    <w:p w:rsidR="00EF04BF" w:rsidRDefault="00D40B32">
      <w:r>
        <w:t>Periodes gewerkt:</w:t>
      </w:r>
      <w:r w:rsidR="009324C4">
        <w:t xml:space="preserve"> </w:t>
      </w:r>
      <w:r>
        <w:tab/>
      </w:r>
      <w:r w:rsidRPr="00D40B32">
        <w:rPr>
          <w:i/>
        </w:rPr>
        <w:t>doorhalen wat niet van toepassing is</w:t>
      </w:r>
      <w:r>
        <w:t xml:space="preserve"> </w:t>
      </w:r>
    </w:p>
    <w:p w:rsidR="00D40B32" w:rsidRDefault="004F68C4">
      <w:r>
        <w:t>2013</w:t>
      </w:r>
      <w:r w:rsidR="00D40B32">
        <w:t>:</w:t>
      </w:r>
      <w:r w:rsidR="00D40B32">
        <w:tab/>
      </w:r>
      <w:r w:rsidR="00D40B32">
        <w:tab/>
      </w:r>
      <w:r w:rsidR="00D40B32">
        <w:tab/>
        <w:t>hele jaar  / deel van het jaar nl</w:t>
      </w:r>
      <w:r>
        <w:t>.</w:t>
      </w:r>
      <w:r w:rsidR="00D40B32">
        <w:t xml:space="preserve"> van ……………</w:t>
      </w:r>
      <w:proofErr w:type="gramStart"/>
      <w:r w:rsidR="00D40B32">
        <w:t>..</w:t>
      </w:r>
      <w:proofErr w:type="gramEnd"/>
      <w:r w:rsidR="00D40B32">
        <w:t>tot ……………(</w:t>
      </w:r>
      <w:proofErr w:type="spellStart"/>
      <w:r w:rsidR="00D40B32">
        <w:t>dd</w:t>
      </w:r>
      <w:proofErr w:type="spellEnd"/>
      <w:r w:rsidR="00D40B32">
        <w:t>/mm)</w:t>
      </w:r>
    </w:p>
    <w:p w:rsidR="00D40B32" w:rsidRDefault="00D40B32">
      <w:r>
        <w:t>201</w:t>
      </w:r>
      <w:r w:rsidR="004F68C4">
        <w:t>4</w:t>
      </w:r>
      <w:r>
        <w:t>:</w:t>
      </w:r>
      <w:r w:rsidR="009324C4">
        <w:t xml:space="preserve"> </w:t>
      </w:r>
      <w:r>
        <w:tab/>
      </w:r>
      <w:r>
        <w:tab/>
      </w:r>
      <w:r>
        <w:tab/>
        <w:t>hele jaar / deel van het jaar nl</w:t>
      </w:r>
      <w:r w:rsidR="004F68C4">
        <w:t>.</w:t>
      </w:r>
      <w:r>
        <w:t xml:space="preserve"> van ………………tot……………(</w:t>
      </w:r>
      <w:proofErr w:type="spellStart"/>
      <w:r>
        <w:t>dd</w:t>
      </w:r>
      <w:proofErr w:type="spellEnd"/>
      <w:r>
        <w:t>/mm)</w:t>
      </w:r>
    </w:p>
    <w:p w:rsidR="00D40B32" w:rsidRDefault="004F68C4">
      <w:r>
        <w:t>2015</w:t>
      </w:r>
      <w:r w:rsidR="00D40B32">
        <w:t>:</w:t>
      </w:r>
      <w:r w:rsidR="00D40B32">
        <w:tab/>
      </w:r>
      <w:r w:rsidR="00D40B32">
        <w:tab/>
      </w:r>
      <w:r w:rsidR="00D40B32">
        <w:tab/>
      </w:r>
      <w:r>
        <w:t xml:space="preserve">eerste 6 maanden/ een gedeelte </w:t>
      </w:r>
      <w:r w:rsidR="00D40B32">
        <w:t>nl</w:t>
      </w:r>
      <w:r>
        <w:t>.</w:t>
      </w:r>
      <w:r w:rsidR="00D40B32">
        <w:t xml:space="preserve"> van……………….</w:t>
      </w:r>
      <w:proofErr w:type="gramStart"/>
      <w:r w:rsidR="00D40B32">
        <w:t>tot</w:t>
      </w:r>
      <w:proofErr w:type="gramEnd"/>
      <w:r w:rsidR="00D40B32">
        <w:t>……………(</w:t>
      </w:r>
      <w:proofErr w:type="spellStart"/>
      <w:r w:rsidR="00D40B32">
        <w:t>dd</w:t>
      </w:r>
      <w:proofErr w:type="spellEnd"/>
      <w:r w:rsidR="00D40B32">
        <w:t>/mm)</w:t>
      </w:r>
    </w:p>
    <w:p w:rsidR="00EF04BF" w:rsidRDefault="00EF04BF"/>
    <w:p w:rsidR="00EF04BF" w:rsidRDefault="00EF04BF">
      <w:r>
        <w:t xml:space="preserve">Wijze van uitdiensttreding: </w:t>
      </w:r>
      <w:r>
        <w:tab/>
      </w:r>
      <w:r w:rsidRPr="00EF04BF">
        <w:rPr>
          <w:i/>
        </w:rPr>
        <w:t>doorhalen wat niet van toepassing is:</w:t>
      </w:r>
    </w:p>
    <w:p w:rsidR="00EF04BF" w:rsidRDefault="00EF04BF">
      <w:r>
        <w:tab/>
      </w:r>
      <w:r>
        <w:tab/>
      </w:r>
      <w:r>
        <w:tab/>
        <w:t>Einde tijdelijk contract</w:t>
      </w:r>
    </w:p>
    <w:p w:rsidR="00EF04BF" w:rsidRDefault="00EF04BF">
      <w:r>
        <w:tab/>
      </w:r>
      <w:r>
        <w:tab/>
      </w:r>
      <w:r>
        <w:tab/>
        <w:t>Zelf schriftelijk opgezegd ( kopie van de brief meesturen)</w:t>
      </w:r>
    </w:p>
    <w:p w:rsidR="00EF04BF" w:rsidRDefault="00EF04BF">
      <w:r>
        <w:tab/>
      </w:r>
      <w:r>
        <w:tab/>
      </w:r>
      <w:r>
        <w:tab/>
        <w:t>Pensioen/AOW</w:t>
      </w:r>
    </w:p>
    <w:p w:rsidR="00EF04BF" w:rsidRDefault="00EF04BF">
      <w:r>
        <w:tab/>
      </w:r>
      <w:r>
        <w:tab/>
      </w:r>
      <w:r>
        <w:tab/>
        <w:t xml:space="preserve">Met een </w:t>
      </w:r>
      <w:proofErr w:type="gramStart"/>
      <w:r>
        <w:t xml:space="preserve">vaststellingsovereenkomst  </w:t>
      </w:r>
      <w:proofErr w:type="gramEnd"/>
      <w:r>
        <w:t>( kopie meesturen)</w:t>
      </w:r>
      <w:r w:rsidR="00D425C0">
        <w:t>*</w:t>
      </w:r>
    </w:p>
    <w:p w:rsidR="00D40B32" w:rsidRDefault="00D40B32">
      <w:r>
        <w:tab/>
      </w:r>
      <w:r>
        <w:tab/>
      </w:r>
      <w:r>
        <w:tab/>
        <w:t xml:space="preserve">Procedure </w:t>
      </w:r>
      <w:proofErr w:type="gramStart"/>
      <w:r>
        <w:t xml:space="preserve">kantonrechter  </w:t>
      </w:r>
      <w:proofErr w:type="gramEnd"/>
      <w:r>
        <w:t>( beschikking meesturen)</w:t>
      </w:r>
      <w:r w:rsidR="00D425C0">
        <w:t>*</w:t>
      </w:r>
    </w:p>
    <w:p w:rsidR="0051518C" w:rsidRDefault="00EF04BF">
      <w:r>
        <w:tab/>
      </w:r>
      <w:r>
        <w:tab/>
      </w:r>
      <w:r>
        <w:tab/>
        <w:t>Anders nl:</w:t>
      </w:r>
      <w:r w:rsidR="009324C4">
        <w:t xml:space="preserve"> </w:t>
      </w:r>
      <w:bookmarkStart w:id="0" w:name="_GoBack"/>
      <w:bookmarkEnd w:id="0"/>
      <w:r>
        <w:t>……………………………………………………………..</w:t>
      </w:r>
    </w:p>
    <w:p w:rsidR="00D425C0" w:rsidRDefault="00D425C0">
      <w:r>
        <w:lastRenderedPageBreak/>
        <w:t xml:space="preserve">* Zonder een bijgevoegde kopie van de vaststellingsovereenkomst of de beschikking van de kantonrechter wordt uw aanvraag niet in behandeling genomen. </w:t>
      </w:r>
    </w:p>
    <w:p w:rsidR="00D425C0" w:rsidRDefault="00D40B32">
      <w:r>
        <w:t xml:space="preserve">Met indiening van dit formulier verzoekt </w:t>
      </w:r>
      <w:r w:rsidR="0075088D">
        <w:t>aanvrager</w:t>
      </w:r>
      <w:r>
        <w:t xml:space="preserve"> om in aanmerking te komen voor de tegemoetkoming ORT zoals opgenomen in de cao </w:t>
      </w:r>
      <w:r w:rsidR="004F68C4">
        <w:t>GGZ</w:t>
      </w:r>
      <w:r w:rsidR="00D425C0">
        <w:t xml:space="preserve">. </w:t>
      </w:r>
    </w:p>
    <w:p w:rsidR="00D40B32" w:rsidRDefault="0075088D">
      <w:r>
        <w:t>Zuyderland beoordeeld of ondergetekende behoort tot de doelgroep en aan de eisen om in aanmerking te komen voor de tegemoetkomi</w:t>
      </w:r>
      <w:r w:rsidR="009324C4">
        <w:t xml:space="preserve">ng. Indien nodig kan aanvrager </w:t>
      </w:r>
      <w:r>
        <w:t>om aanvullende bewijsstukken worden gevraagd.</w:t>
      </w:r>
    </w:p>
    <w:p w:rsidR="0075088D" w:rsidRDefault="0075088D">
      <w:r>
        <w:t xml:space="preserve">Na ontvangst van een volledig, correct en leesbaar ingevuld aanvraagformulier inclusief de vereiste bewijsstukken wordt deze in behandeling genomen. </w:t>
      </w:r>
    </w:p>
    <w:p w:rsidR="0014005B" w:rsidRDefault="00FA3399">
      <w:r>
        <w:t>Verwerking van de aanvragen vindt plaats op volgorde van binnenkomst</w:t>
      </w:r>
      <w:r w:rsidR="0014005B">
        <w:t xml:space="preserve"> en de doorlooptijd is afhankelijk van het aantal</w:t>
      </w:r>
      <w:r w:rsidR="00ED0489">
        <w:t xml:space="preserve"> aanvragen dat binnenkomt</w:t>
      </w:r>
      <w:r>
        <w:t xml:space="preserve">. </w:t>
      </w:r>
      <w:r w:rsidR="0014005B">
        <w:t>Betaling vindt alleen pla</w:t>
      </w:r>
      <w:r w:rsidR="009324C4">
        <w:t>ats bij reguliere salarisruns (</w:t>
      </w:r>
      <w:r w:rsidR="0014005B">
        <w:t xml:space="preserve">eens per maand).  </w:t>
      </w:r>
    </w:p>
    <w:p w:rsidR="0014005B" w:rsidRDefault="0014005B" w:rsidP="0014005B">
      <w:r>
        <w:t xml:space="preserve">Nu aanvrager niet langer in dienst is bij Zuyderland vindt betaling van de cao afspraken </w:t>
      </w:r>
      <w:proofErr w:type="gramStart"/>
      <w:r>
        <w:t>inzake</w:t>
      </w:r>
      <w:proofErr w:type="gramEnd"/>
      <w:r>
        <w:t xml:space="preserve"> tegemoetkoming ORT indien en voor zover van toepassing  in één keer plaats en aanvrager verklaart zich hiermee akkoord. </w:t>
      </w:r>
    </w:p>
    <w:p w:rsidR="00D40B32" w:rsidRDefault="00D40B32"/>
    <w:p w:rsidR="00D40B32" w:rsidRDefault="00D40B32">
      <w:r>
        <w:t>Ondergetekende verklaart naar waarheid dit formulier te hebben ingevuld</w:t>
      </w:r>
      <w:r w:rsidR="00D425C0">
        <w:t xml:space="preserve"> en akkoord te gaan met de voorwaarden</w:t>
      </w:r>
      <w:r>
        <w:t>.</w:t>
      </w:r>
      <w:r w:rsidR="00D425C0">
        <w:t xml:space="preserve"> </w:t>
      </w:r>
    </w:p>
    <w:p w:rsidR="00D40B32" w:rsidRDefault="00D40B32"/>
    <w:p w:rsidR="00D40B32" w:rsidRDefault="00D40B32"/>
    <w:p w:rsidR="009324C4" w:rsidRDefault="00D40B32">
      <w:proofErr w:type="gramStart"/>
      <w:r>
        <w:t>Datum :</w:t>
      </w:r>
      <w:proofErr w:type="gramEnd"/>
      <w:r w:rsidR="009324C4">
        <w:t xml:space="preserve"> </w:t>
      </w:r>
    </w:p>
    <w:p w:rsidR="00D40B32" w:rsidRDefault="00D40B32"/>
    <w:p w:rsidR="00D40B32" w:rsidRDefault="00D40B32">
      <w:r>
        <w:t xml:space="preserve">Plaats: </w:t>
      </w:r>
    </w:p>
    <w:p w:rsidR="00D40B32" w:rsidRDefault="00D40B32"/>
    <w:p w:rsidR="00D40B32" w:rsidRDefault="00D40B32">
      <w:r>
        <w:t xml:space="preserve">Handtekening: </w:t>
      </w:r>
    </w:p>
    <w:sectPr w:rsidR="00D40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E2626"/>
    <w:multiLevelType w:val="hybridMultilevel"/>
    <w:tmpl w:val="CE30877E"/>
    <w:lvl w:ilvl="0" w:tplc="7116B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31"/>
    <w:rsid w:val="0014005B"/>
    <w:rsid w:val="004F68C4"/>
    <w:rsid w:val="0051518C"/>
    <w:rsid w:val="00720715"/>
    <w:rsid w:val="0075088D"/>
    <w:rsid w:val="0076412A"/>
    <w:rsid w:val="00790919"/>
    <w:rsid w:val="0085128B"/>
    <w:rsid w:val="009324C4"/>
    <w:rsid w:val="009E75D8"/>
    <w:rsid w:val="00B54FCA"/>
    <w:rsid w:val="00D40B32"/>
    <w:rsid w:val="00D425C0"/>
    <w:rsid w:val="00ED0489"/>
    <w:rsid w:val="00EF04BF"/>
    <w:rsid w:val="00F549A6"/>
    <w:rsid w:val="00FA3399"/>
    <w:rsid w:val="00FA5D02"/>
    <w:rsid w:val="00FE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25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04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4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4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4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48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25C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D04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D04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D04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D04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D048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0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Scherphuis, Wiea</dc:creator>
  <cp:lastModifiedBy>Schmidt, Anita</cp:lastModifiedBy>
  <cp:revision>2</cp:revision>
  <dcterms:created xsi:type="dcterms:W3CDTF">2017-08-25T10:24:00Z</dcterms:created>
  <dcterms:modified xsi:type="dcterms:W3CDTF">2017-08-25T10:24:00Z</dcterms:modified>
</cp:coreProperties>
</file>